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F586" w14:textId="77777777" w:rsidR="00282F32" w:rsidRP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>Formularz zgłoszenia opinii lub uwag</w:t>
      </w:r>
    </w:p>
    <w:p w14:paraId="4BBCC3E9" w14:textId="0187CA88" w:rsidR="000615E7" w:rsidRDefault="00AC5EBB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dotyczących projektu </w:t>
      </w:r>
      <w:r w:rsidR="00AA6521">
        <w:rPr>
          <w:rFonts w:ascii="Times New Roman" w:hAnsi="Times New Roman" w:cs="Times New Roman"/>
          <w:b/>
          <w:sz w:val="24"/>
          <w:szCs w:val="24"/>
        </w:rPr>
        <w:t xml:space="preserve">zmiany </w:t>
      </w:r>
      <w:r>
        <w:rPr>
          <w:rFonts w:ascii="Times New Roman" w:hAnsi="Times New Roman" w:cs="Times New Roman"/>
          <w:b/>
          <w:sz w:val="24"/>
          <w:szCs w:val="24"/>
        </w:rPr>
        <w:t>„P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rogramu współpracy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Gminy </w:t>
      </w:r>
      <w:r w:rsidR="00E749CE">
        <w:rPr>
          <w:rFonts w:ascii="Times New Roman" w:hAnsi="Times New Roman" w:cs="Times New Roman"/>
          <w:b/>
          <w:sz w:val="24"/>
          <w:szCs w:val="24"/>
        </w:rPr>
        <w:t>Kiwity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z organizacjami pozarządowymi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oraz podmiotami wymienionymi w art. 3 ust. 3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ustawy o działalności pożytku publicznego i o wolontariacie na </w:t>
      </w:r>
      <w:r w:rsidR="00DB6197">
        <w:rPr>
          <w:rFonts w:ascii="Times New Roman" w:hAnsi="Times New Roman" w:cs="Times New Roman"/>
          <w:b/>
          <w:sz w:val="24"/>
          <w:szCs w:val="24"/>
        </w:rPr>
        <w:t>20</w:t>
      </w:r>
      <w:r w:rsidR="00E749CE">
        <w:rPr>
          <w:rFonts w:ascii="Times New Roman" w:hAnsi="Times New Roman" w:cs="Times New Roman"/>
          <w:b/>
          <w:sz w:val="24"/>
          <w:szCs w:val="24"/>
        </w:rPr>
        <w:t>2</w:t>
      </w:r>
      <w:r w:rsidR="00490E2F">
        <w:rPr>
          <w:rFonts w:ascii="Times New Roman" w:hAnsi="Times New Roman" w:cs="Times New Roman"/>
          <w:b/>
          <w:sz w:val="24"/>
          <w:szCs w:val="24"/>
        </w:rPr>
        <w:t>6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23B49E42" w14:textId="77777777" w:rsidR="000615E7" w:rsidRDefault="000615E7" w:rsidP="000615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2810E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1E7B31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8BC87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54396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zgłaszający ……………………………………………………………………………</w:t>
      </w:r>
    </w:p>
    <w:p w14:paraId="2ECEA257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836BD1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0030B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D5A63ED" w14:textId="77777777" w:rsidR="000615E7" w:rsidRDefault="000615E7" w:rsidP="000615E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5E7">
        <w:rPr>
          <w:rFonts w:ascii="Times New Roman" w:hAnsi="Times New Roman" w:cs="Times New Roman"/>
          <w:sz w:val="24"/>
          <w:szCs w:val="24"/>
          <w:vertAlign w:val="superscript"/>
        </w:rPr>
        <w:t>(nazwa organizacji, imię i nazwisko przedstawiciela organizacji, siedziba, e-mail, telefon)</w:t>
      </w:r>
    </w:p>
    <w:p w14:paraId="6FB86DC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9A1E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A5C12A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0AD58D" w14:textId="24DA19BE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Opinia/ uwagi do projektu </w:t>
      </w:r>
      <w:r w:rsidR="00AA6521">
        <w:rPr>
          <w:rFonts w:ascii="Times New Roman" w:hAnsi="Times New Roman" w:cs="Times New Roman"/>
          <w:sz w:val="24"/>
          <w:szCs w:val="24"/>
        </w:rPr>
        <w:t xml:space="preserve">zmiany </w:t>
      </w:r>
      <w:r>
        <w:rPr>
          <w:rFonts w:ascii="Times New Roman" w:hAnsi="Times New Roman" w:cs="Times New Roman"/>
          <w:sz w:val="24"/>
          <w:szCs w:val="24"/>
        </w:rPr>
        <w:t>programu …………………………………………………………...……………………………………………………………………………………………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.…………………………………………………………………………………………………..</w:t>
      </w:r>
    </w:p>
    <w:p w14:paraId="2DAF2AE9" w14:textId="77777777" w:rsidR="000615E7" w:rsidRDefault="004F4F4F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Uzasadnienie proponowanych </w:t>
      </w:r>
      <w:proofErr w:type="gramStart"/>
      <w:r>
        <w:rPr>
          <w:rFonts w:ascii="Times New Roman" w:hAnsi="Times New Roman" w:cs="Times New Roman"/>
          <w:sz w:val="24"/>
          <w:szCs w:val="24"/>
        </w:rPr>
        <w:t>zmian:…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</w:t>
      </w:r>
      <w:r w:rsidR="000615E7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 w:rsidR="000615E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615E7">
        <w:rPr>
          <w:rFonts w:ascii="Times New Roman" w:hAnsi="Times New Roman" w:cs="Times New Roman"/>
          <w:sz w:val="24"/>
          <w:szCs w:val="24"/>
        </w:rPr>
        <w:t>.</w:t>
      </w:r>
    </w:p>
    <w:p w14:paraId="340DF85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6FC4D2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82902E5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86105B4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247D3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E3A07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908D2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2844F1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BD0B2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zapoznanie się z klauzulą informacyjną RODO.</w:t>
      </w:r>
    </w:p>
    <w:p w14:paraId="33E2093E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95B6E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53E84" w14:textId="77777777" w:rsidR="004F4F4F" w:rsidRDefault="004F4F4F" w:rsidP="004F4F4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BBC003B" w14:textId="77777777" w:rsidR="000615E7" w:rsidRDefault="000615E7" w:rsidP="004F4F4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615E7">
        <w:rPr>
          <w:rFonts w:ascii="Times New Roman" w:hAnsi="Times New Roman" w:cs="Times New Roman"/>
          <w:sz w:val="20"/>
          <w:szCs w:val="20"/>
        </w:rPr>
        <w:t xml:space="preserve"> data, podpis</w:t>
      </w:r>
      <w:r w:rsidR="004F4F4F">
        <w:rPr>
          <w:rFonts w:ascii="Times New Roman" w:hAnsi="Times New Roman" w:cs="Times New Roman"/>
          <w:sz w:val="20"/>
          <w:szCs w:val="20"/>
        </w:rPr>
        <w:t>, funkcja w reprezentowanej organizacji</w:t>
      </w:r>
    </w:p>
    <w:p w14:paraId="32778458" w14:textId="77777777" w:rsidR="00AA6521" w:rsidRPr="004F4F4F" w:rsidRDefault="00AA6521" w:rsidP="004F4F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AA6521" w:rsidRPr="004F4F4F" w:rsidSect="000615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9570F2A5-678B-4429-86AD-BC0E99C467E5}"/>
  </w:docVars>
  <w:rsids>
    <w:rsidRoot w:val="000615E7"/>
    <w:rsid w:val="00031FC9"/>
    <w:rsid w:val="000615E7"/>
    <w:rsid w:val="00110874"/>
    <w:rsid w:val="002570FC"/>
    <w:rsid w:val="00282F32"/>
    <w:rsid w:val="00490E2F"/>
    <w:rsid w:val="004F4F4F"/>
    <w:rsid w:val="005153A7"/>
    <w:rsid w:val="00641D88"/>
    <w:rsid w:val="007E39C1"/>
    <w:rsid w:val="009112B6"/>
    <w:rsid w:val="00A53DE8"/>
    <w:rsid w:val="00AA6521"/>
    <w:rsid w:val="00AC5EBB"/>
    <w:rsid w:val="00B303F5"/>
    <w:rsid w:val="00B87310"/>
    <w:rsid w:val="00C43D15"/>
    <w:rsid w:val="00C6361B"/>
    <w:rsid w:val="00C96FBC"/>
    <w:rsid w:val="00D427AE"/>
    <w:rsid w:val="00D74672"/>
    <w:rsid w:val="00DB6197"/>
    <w:rsid w:val="00E749CE"/>
    <w:rsid w:val="00FB331C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019"/>
  <w15:docId w15:val="{401432B2-6BE1-46C6-A3A4-7F23F306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570F2A5-678B-4429-86AD-BC0E99C467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Agnieszka Rasińska</cp:lastModifiedBy>
  <cp:revision>20</cp:revision>
  <dcterms:created xsi:type="dcterms:W3CDTF">2013-11-08T11:16:00Z</dcterms:created>
  <dcterms:modified xsi:type="dcterms:W3CDTF">2026-09-03T09:40:00Z</dcterms:modified>
</cp:coreProperties>
</file>